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40" w:rsidRDefault="00EE05BB">
      <w:pPr>
        <w:ind w:firstLineChars="250" w:firstLine="7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河南大学附属中学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2026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 w:rsidR="00AE24B0">
        <w:rPr>
          <w:rFonts w:ascii="宋体" w:eastAsia="宋体" w:hAnsi="宋体" w:cs="Times New Roman" w:hint="eastAsia"/>
          <w:sz w:val="28"/>
          <w:szCs w:val="28"/>
          <w:u w:val="single"/>
        </w:rPr>
        <w:t>7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>月</w:t>
      </w:r>
      <w:r>
        <w:rPr>
          <w:rFonts w:ascii="宋体" w:eastAsia="宋体" w:hAnsi="宋体" w:cs="Times New Roman" w:hint="eastAsia"/>
          <w:sz w:val="28"/>
          <w:szCs w:val="28"/>
        </w:rPr>
        <w:t>(至)</w:t>
      </w:r>
      <w:r w:rsidR="00AE24B0">
        <w:rPr>
          <w:rFonts w:ascii="宋体" w:eastAsia="宋体" w:hAnsi="宋体" w:cs="Times New Roman" w:hint="eastAsia"/>
          <w:sz w:val="28"/>
          <w:szCs w:val="28"/>
          <w:u w:val="single"/>
        </w:rPr>
        <w:t>8</w:t>
      </w:r>
      <w:r>
        <w:rPr>
          <w:rFonts w:ascii="宋体" w:eastAsia="宋体" w:hAnsi="宋体" w:cs="Times New Roman" w:hint="eastAsia"/>
          <w:sz w:val="28"/>
          <w:szCs w:val="28"/>
        </w:rPr>
        <w:t>月政府采购意向</w:t>
      </w:r>
    </w:p>
    <w:p w:rsidR="00136340" w:rsidRDefault="00EE05BB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为便于供应商及时了解政府采购信息，</w:t>
      </w:r>
      <w:r>
        <w:rPr>
          <w:rFonts w:ascii="宋体" w:eastAsia="宋体" w:hAnsi="宋体" w:cs="Times New Roman" w:hint="eastAsia"/>
          <w:color w:val="FF0000"/>
          <w:sz w:val="28"/>
          <w:szCs w:val="28"/>
        </w:rPr>
        <w:t>根据《财政部关于开展政府采购意向公开工作的通知》(财库[2020]10号)等有关规定，</w:t>
      </w:r>
      <w:r>
        <w:rPr>
          <w:rFonts w:ascii="宋体" w:eastAsia="宋体" w:hAnsi="宋体" w:cs="Times New Roman" w:hint="eastAsia"/>
          <w:sz w:val="28"/>
          <w:szCs w:val="28"/>
        </w:rPr>
        <w:t>现将河南大学附属中学   2026年</w:t>
      </w:r>
      <w:r w:rsidR="00AE24B0">
        <w:rPr>
          <w:rFonts w:ascii="宋体" w:eastAsia="宋体" w:hAnsi="宋体" w:cs="Times New Roman" w:hint="eastAsia"/>
          <w:sz w:val="28"/>
          <w:szCs w:val="28"/>
          <w:u w:val="single"/>
        </w:rPr>
        <w:t>7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月 </w:t>
      </w:r>
      <w:r>
        <w:rPr>
          <w:rFonts w:ascii="宋体" w:eastAsia="宋体" w:hAnsi="宋体" w:cs="Times New Roman" w:hint="eastAsia"/>
          <w:sz w:val="28"/>
          <w:szCs w:val="28"/>
        </w:rPr>
        <w:t>(至)</w:t>
      </w:r>
      <w:r w:rsidR="00AE24B0">
        <w:rPr>
          <w:rFonts w:ascii="宋体" w:eastAsia="宋体" w:hAnsi="宋体" w:cs="Times New Roman" w:hint="eastAsia"/>
          <w:sz w:val="28"/>
          <w:szCs w:val="28"/>
          <w:u w:val="single"/>
        </w:rPr>
        <w:t>8</w:t>
      </w:r>
      <w:r>
        <w:rPr>
          <w:rFonts w:ascii="宋体" w:eastAsia="宋体" w:hAnsi="宋体" w:cs="Times New Roman" w:hint="eastAsia"/>
          <w:sz w:val="28"/>
          <w:szCs w:val="28"/>
        </w:rPr>
        <w:t>月采购意向公开如下：</w:t>
      </w:r>
    </w:p>
    <w:tbl>
      <w:tblPr>
        <w:tblStyle w:val="a5"/>
        <w:tblW w:w="9178" w:type="dxa"/>
        <w:jc w:val="center"/>
        <w:tblLook w:val="04A0"/>
      </w:tblPr>
      <w:tblGrid>
        <w:gridCol w:w="846"/>
        <w:gridCol w:w="1134"/>
        <w:gridCol w:w="2835"/>
        <w:gridCol w:w="1559"/>
        <w:gridCol w:w="1559"/>
        <w:gridCol w:w="1245"/>
      </w:tblGrid>
      <w:tr w:rsidR="00136340">
        <w:trPr>
          <w:trHeight w:val="6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采购项目</w:t>
            </w:r>
          </w:p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采购需求概况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预算金额</w:t>
            </w:r>
          </w:p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预计采购时间</w:t>
            </w:r>
          </w:p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（填写到月）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136340">
        <w:trPr>
          <w:trHeight w:val="34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 w:rsidP="004E237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河南大学附属中学</w:t>
            </w:r>
            <w:r w:rsidR="00AE24B0">
              <w:rPr>
                <w:rFonts w:ascii="宋体" w:eastAsia="宋体" w:hAnsi="宋体" w:hint="eastAsia"/>
              </w:rPr>
              <w:t>明伦校区办公楼加固项目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EE05BB" w:rsidP="00AE24B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该项目位于河南省开封市河南大学附属中学</w:t>
            </w:r>
            <w:r w:rsidR="00AE24B0">
              <w:rPr>
                <w:rFonts w:ascii="宋体" w:eastAsia="宋体" w:hAnsi="宋体" w:hint="eastAsia"/>
              </w:rPr>
              <w:t>明伦</w:t>
            </w:r>
            <w:r>
              <w:rPr>
                <w:rFonts w:ascii="宋体" w:eastAsia="宋体" w:hAnsi="宋体" w:hint="eastAsia"/>
              </w:rPr>
              <w:t>校区校园内。</w:t>
            </w:r>
            <w:r w:rsidR="00264057">
              <w:rPr>
                <w:rFonts w:ascii="宋体" w:eastAsia="宋体" w:hAnsi="宋体" w:hint="eastAsia"/>
              </w:rPr>
              <w:t>办公楼需要进行加固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AE24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</w:t>
            </w:r>
            <w:r w:rsidR="004E2374">
              <w:rPr>
                <w:rFonts w:ascii="宋体" w:eastAsia="宋体" w:hAnsi="宋体" w:hint="eastAsia"/>
              </w:rPr>
              <w:t>0</w:t>
            </w:r>
            <w:r w:rsidR="00EE05BB">
              <w:rPr>
                <w:rFonts w:ascii="宋体" w:eastAsia="宋体" w:hAnsi="宋体" w:hint="eastAsia"/>
              </w:rPr>
              <w:t>万元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AE24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EE05BB"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</w:tr>
      <w:tr w:rsidR="00136340">
        <w:trPr>
          <w:trHeight w:val="3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</w:tr>
      <w:tr w:rsidR="00136340">
        <w:trPr>
          <w:trHeight w:val="3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40" w:rsidRDefault="00136340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136340" w:rsidRDefault="00136340">
      <w:pPr>
        <w:rPr>
          <w:rFonts w:ascii="等线" w:eastAsia="等线" w:hAnsi="等线" w:cs="Times New Roman"/>
        </w:rPr>
      </w:pPr>
    </w:p>
    <w:p w:rsidR="00136340" w:rsidRDefault="00EE05BB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136340" w:rsidRDefault="00136340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136340" w:rsidRDefault="00EE05BB">
      <w:pPr>
        <w:ind w:firstLineChars="2000" w:firstLine="56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河南大学附属中学</w:t>
      </w:r>
    </w:p>
    <w:p w:rsidR="00136340" w:rsidRDefault="00EE05BB">
      <w:pPr>
        <w:ind w:firstLineChars="2000" w:firstLine="56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2026年</w:t>
      </w:r>
      <w:r w:rsidR="00AE24B0">
        <w:rPr>
          <w:rFonts w:ascii="宋体" w:eastAsia="宋体" w:hAnsi="宋体" w:cs="Times New Roman" w:hint="eastAsia"/>
          <w:sz w:val="28"/>
          <w:szCs w:val="28"/>
        </w:rPr>
        <w:t>7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bookmarkStart w:id="0" w:name="_GoBack"/>
      <w:bookmarkEnd w:id="0"/>
      <w:r w:rsidR="004E2374">
        <w:rPr>
          <w:rFonts w:ascii="宋体" w:eastAsia="宋体" w:hAnsi="宋体" w:cs="Times New Roman" w:hint="eastAsia"/>
          <w:sz w:val="28"/>
          <w:szCs w:val="28"/>
        </w:rPr>
        <w:t>8日</w:t>
      </w:r>
    </w:p>
    <w:p w:rsidR="00136340" w:rsidRDefault="00136340"/>
    <w:sectPr w:rsidR="00136340" w:rsidSect="0013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04" w:rsidRDefault="00730504" w:rsidP="004E2374">
      <w:r>
        <w:separator/>
      </w:r>
    </w:p>
  </w:endnote>
  <w:endnote w:type="continuationSeparator" w:id="1">
    <w:p w:rsidR="00730504" w:rsidRDefault="00730504" w:rsidP="004E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04" w:rsidRDefault="00730504" w:rsidP="004E2374">
      <w:r>
        <w:separator/>
      </w:r>
    </w:p>
  </w:footnote>
  <w:footnote w:type="continuationSeparator" w:id="1">
    <w:p w:rsidR="00730504" w:rsidRDefault="00730504" w:rsidP="004E2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FB3"/>
    <w:rsid w:val="000132AA"/>
    <w:rsid w:val="00014347"/>
    <w:rsid w:val="000F4F85"/>
    <w:rsid w:val="001107CD"/>
    <w:rsid w:val="00136340"/>
    <w:rsid w:val="00144385"/>
    <w:rsid w:val="00190546"/>
    <w:rsid w:val="00197567"/>
    <w:rsid w:val="00254C78"/>
    <w:rsid w:val="00264057"/>
    <w:rsid w:val="002C6B22"/>
    <w:rsid w:val="002F640A"/>
    <w:rsid w:val="00330713"/>
    <w:rsid w:val="00364B36"/>
    <w:rsid w:val="003B4541"/>
    <w:rsid w:val="003F08BB"/>
    <w:rsid w:val="00471803"/>
    <w:rsid w:val="004E2374"/>
    <w:rsid w:val="004F74A7"/>
    <w:rsid w:val="00505F79"/>
    <w:rsid w:val="00522434"/>
    <w:rsid w:val="005D41A1"/>
    <w:rsid w:val="00730504"/>
    <w:rsid w:val="007C1A97"/>
    <w:rsid w:val="00806B46"/>
    <w:rsid w:val="0096361B"/>
    <w:rsid w:val="009E5597"/>
    <w:rsid w:val="009F04F1"/>
    <w:rsid w:val="00A01E9C"/>
    <w:rsid w:val="00A73E45"/>
    <w:rsid w:val="00AB23CC"/>
    <w:rsid w:val="00AE24B0"/>
    <w:rsid w:val="00B438E6"/>
    <w:rsid w:val="00B753DE"/>
    <w:rsid w:val="00C23694"/>
    <w:rsid w:val="00CA533C"/>
    <w:rsid w:val="00D22376"/>
    <w:rsid w:val="00D42B14"/>
    <w:rsid w:val="00D80948"/>
    <w:rsid w:val="00D945B9"/>
    <w:rsid w:val="00DA04F5"/>
    <w:rsid w:val="00DF3EDB"/>
    <w:rsid w:val="00E51DF8"/>
    <w:rsid w:val="00E74FB3"/>
    <w:rsid w:val="00ED0C59"/>
    <w:rsid w:val="00ED726F"/>
    <w:rsid w:val="00EE05BB"/>
    <w:rsid w:val="00F50CA6"/>
    <w:rsid w:val="00F544CC"/>
    <w:rsid w:val="00F66790"/>
    <w:rsid w:val="00F73FBB"/>
    <w:rsid w:val="00F80FEF"/>
    <w:rsid w:val="00F94257"/>
    <w:rsid w:val="4018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136340"/>
    <w:rPr>
      <w:rFonts w:ascii="等线" w:eastAsia="等线" w:hAnsi="等线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363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63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277</Characters>
  <Application>Microsoft Office Word</Application>
  <DocSecurity>0</DocSecurity>
  <Lines>2</Lines>
  <Paragraphs>1</Paragraphs>
  <ScaleCrop>false</ScaleCrop>
  <Company>河南大学附属中学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魏进华</dc:creator>
  <cp:lastModifiedBy>徐颂凯</cp:lastModifiedBy>
  <cp:revision>22</cp:revision>
  <dcterms:created xsi:type="dcterms:W3CDTF">2023-05-30T05:39:00Z</dcterms:created>
  <dcterms:modified xsi:type="dcterms:W3CDTF">2026-07-08T06:48:00Z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54D227FE78F542298A0EECF3DB9387E0_12</vt:lpwstr>
  </property>
</Properties>
</file>