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E0CE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1" name="图片 1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5B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2026-06-04T07:09:11Z</dcterms:created>
  <dc:creator>Administrator</dc:creator>
  <cp:lastModifiedBy>Administrator</cp:lastModifiedBy>
  <dcterms:modified xsi:type="dcterms:W3CDTF">2026-06-04T07:09:23Z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eyJoZGlkIjoiMTk5ZWUzZWQzMDg3YjQyYjFjNzcwOWU2YzI2ZmQ1OGMifQ==</vt:lpwstr>
  </property>
  <property fmtid="{D5CDD505-2E9C-101B-9397-08002B2CF9AE}" pid="4" name="ICV">
    <vt:lpwstr>D3C5D2AD5CDA496EB056B0AB4AE04424_12</vt:lpwstr>
  </property>
</Properties>
</file>