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32FC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6896100"/>
            <wp:effectExtent l="0" t="0" r="0" b="0"/>
            <wp:docPr id="1" name="图片 1" descr="8d9c582a9cf1f4695eeedc43480071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9c582a9cf1f4695eeedc43480071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E6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57750" cy="6905625"/>
            <wp:effectExtent l="0" t="0" r="0" b="9525"/>
            <wp:docPr id="3" name="图片 3" descr="1330693d19632247660d91fe574225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30693d19632247660d91fe574225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5B7E55"/>
    <w:rsid w:val="67E1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2026-08-06T07:27:52Z</dcterms:created>
  <dc:creator>Administrator</dc:creator>
  <cp:lastModifiedBy>WPS_1702917228</cp:lastModifiedBy>
  <dcterms:modified xsi:type="dcterms:W3CDTF">2026-08-06T07:28:48Z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eyJoZGlkIjoiNDc3NmIxMjg2ODg5ZmIzZDA0ZjFlZTc0MmE4ZmRmMTMiLCJ1c2VySWQiOiIxNTY1ODQ3MDY0In0=</vt:lpwstr>
  </property>
  <property fmtid="{D5CDD505-2E9C-101B-9397-08002B2CF9AE}" pid="4" name="ICV">
    <vt:lpwstr>929B2D9F2FCF4B5489515A53F1CF5A68_12</vt:lpwstr>
  </property>
</Properties>
</file>