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AC7" w:rsidRDefault="002E7AC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6084731" cy="8280400"/>
            <wp:effectExtent l="0" t="0" r="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731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Pr="002E7AC7" w:rsidRDefault="002E7AC7" w:rsidP="002E7AC7"/>
    <w:p w:rsidR="002E7AC7" w:rsidRDefault="002E7AC7" w:rsidP="002E7AC7"/>
    <w:p w:rsidR="002E7AC7" w:rsidRDefault="002E7AC7">
      <w:pPr>
        <w:widowControl/>
        <w:jc w:val="left"/>
      </w:pPr>
      <w:r>
        <w:br w:type="page"/>
      </w:r>
    </w:p>
    <w:p w:rsidR="00D12D54" w:rsidRPr="002E7AC7" w:rsidRDefault="002E7AC7" w:rsidP="002E7AC7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435610</wp:posOffset>
            </wp:positionV>
            <wp:extent cx="5705704" cy="8369300"/>
            <wp:effectExtent l="0" t="0" r="952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704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12D54" w:rsidRPr="002E7AC7" w:rsidSect="00C71447">
      <w:pgSz w:w="11906" w:h="16838"/>
      <w:pgMar w:top="1134" w:right="1134" w:bottom="1134" w:left="1134" w:header="851" w:footer="992" w:gutter="0"/>
      <w:cols w:space="425"/>
      <w:docGrid w:type="lines"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AC7" w:rsidRDefault="002E7AC7" w:rsidP="002E7AC7">
      <w:r>
        <w:separator/>
      </w:r>
    </w:p>
  </w:endnote>
  <w:endnote w:type="continuationSeparator" w:id="0">
    <w:p w:rsidR="002E7AC7" w:rsidRDefault="002E7AC7" w:rsidP="002E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AC7" w:rsidRDefault="002E7AC7" w:rsidP="002E7AC7">
      <w:r>
        <w:separator/>
      </w:r>
    </w:p>
  </w:footnote>
  <w:footnote w:type="continuationSeparator" w:id="0">
    <w:p w:rsidR="002E7AC7" w:rsidRDefault="002E7AC7" w:rsidP="002E7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HorizontalSpacing w:val="170"/>
  <w:drawingGridVerticalSpacing w:val="231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1B"/>
    <w:rsid w:val="002E7AC7"/>
    <w:rsid w:val="0090457B"/>
    <w:rsid w:val="00C71447"/>
    <w:rsid w:val="00D12D54"/>
    <w:rsid w:val="00E4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211B501-1F67-4BEE-868F-2AD6B383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A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A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达信建设发展有限公司:达信建设发展有限公司(副锁)</dc:creator>
  <cp:keywords/>
  <dc:description/>
  <cp:lastModifiedBy>达信建设发展有限公司:达信建设发展有限公司(副锁)</cp:lastModifiedBy>
  <cp:revision>6</cp:revision>
  <dcterms:created xsi:type="dcterms:W3CDTF">2022-10-14T01:59:00Z</dcterms:created>
  <dcterms:modified xsi:type="dcterms:W3CDTF">2022-10-14T02:00:00Z</dcterms:modified>
</cp:coreProperties>
</file>