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66E" w:rsidRPr="00695BA1" w:rsidRDefault="00695BA1" w:rsidP="00695BA1">
      <w:pPr>
        <w:jc w:val="center"/>
        <w:rPr>
          <w:rFonts w:hint="eastAsia"/>
          <w:sz w:val="28"/>
          <w:szCs w:val="28"/>
        </w:rPr>
      </w:pPr>
      <w:r w:rsidRPr="00695BA1">
        <w:rPr>
          <w:rFonts w:hint="eastAsia"/>
          <w:sz w:val="28"/>
          <w:szCs w:val="28"/>
        </w:rPr>
        <w:t>中标人投报业绩</w:t>
      </w:r>
    </w:p>
    <w:p w:rsidR="00695BA1" w:rsidRPr="00695BA1" w:rsidRDefault="00DA1ABF" w:rsidP="00695BA1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274310" cy="74587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提取自中国人民财产保险股份有限公司平顶山市分公司_0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sz w:val="32"/>
          <w:szCs w:val="32"/>
        </w:rPr>
        <w:lastRenderedPageBreak/>
        <w:drawing>
          <wp:inline distT="0" distB="0" distL="0" distR="0">
            <wp:extent cx="5274310" cy="745871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提取自中国人民财产保险股份有限公司平顶山市分公司_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95BA1" w:rsidRPr="00695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BA1" w:rsidRDefault="00695BA1" w:rsidP="00695BA1">
      <w:r>
        <w:separator/>
      </w:r>
    </w:p>
  </w:endnote>
  <w:endnote w:type="continuationSeparator" w:id="0">
    <w:p w:rsidR="00695BA1" w:rsidRDefault="00695BA1" w:rsidP="00695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BA1" w:rsidRDefault="00695BA1" w:rsidP="00695BA1">
      <w:r>
        <w:separator/>
      </w:r>
    </w:p>
  </w:footnote>
  <w:footnote w:type="continuationSeparator" w:id="0">
    <w:p w:rsidR="00695BA1" w:rsidRDefault="00695BA1" w:rsidP="00695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7B"/>
    <w:rsid w:val="00695BA1"/>
    <w:rsid w:val="00AB166E"/>
    <w:rsid w:val="00B2337B"/>
    <w:rsid w:val="00DA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5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5B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5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5BA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A1A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A1A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5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5B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5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5BA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A1AB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A1A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10</Characters>
  <Application>Microsoft Office Word</Application>
  <DocSecurity>0</DocSecurity>
  <Lines>1</Lines>
  <Paragraphs>1</Paragraphs>
  <ScaleCrop>false</ScaleCrop>
  <Company>微软中国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河南兴伟招标有限公司:陈苏</dc:creator>
  <cp:keywords/>
  <dc:description/>
  <cp:lastModifiedBy>河南兴伟招标有限公司:陈苏</cp:lastModifiedBy>
  <cp:revision>3</cp:revision>
  <dcterms:created xsi:type="dcterms:W3CDTF">2024-07-29T07:27:00Z</dcterms:created>
  <dcterms:modified xsi:type="dcterms:W3CDTF">2024-07-29T07:29:00Z</dcterms:modified>
</cp:coreProperties>
</file>