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F14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-180975</wp:posOffset>
            </wp:positionV>
            <wp:extent cx="6257290" cy="8940800"/>
            <wp:effectExtent l="0" t="0" r="10160" b="1270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7290" cy="89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B0CF8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-129540</wp:posOffset>
            </wp:positionV>
            <wp:extent cx="6136640" cy="9048115"/>
            <wp:effectExtent l="0" t="0" r="1651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6640" cy="904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9F5CC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32385</wp:posOffset>
            </wp:positionV>
            <wp:extent cx="6127750" cy="8625840"/>
            <wp:effectExtent l="0" t="0" r="635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86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C9087">
      <w:bookmarkStart w:id="0" w:name="_GoBack"/>
      <w:bookmarkEnd w:id="0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-85725</wp:posOffset>
            </wp:positionV>
            <wp:extent cx="5558790" cy="7622540"/>
            <wp:effectExtent l="0" t="0" r="3810" b="1651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762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2025-12-12T08:45:45Z</dcterms:created>
  <dc:creator>Administrator</dc:creator>
  <cp:lastModifiedBy>L~G~Q</cp:lastModifiedBy>
  <dcterms:modified xsi:type="dcterms:W3CDTF">2025-12-12T08:48:18Z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eyJoZGlkIjoiNTBjZjMyZDk5ODMxODFiMmE3MjIxOGY2ZGFiYWIzNzgiLCJ1c2VySWQiOiI0NTAwMjgwMDMifQ==</vt:lpwstr>
  </property>
  <property fmtid="{D5CDD505-2E9C-101B-9397-08002B2CF9AE}" pid="4" name="ICV">
    <vt:lpwstr>31DF91AD6B764CFF8ABB01CD7F01B88C_12</vt:lpwstr>
  </property>
</Properties>
</file>