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BF524A">
      <w:r>
        <w:drawing>
          <wp:inline distT="0" distB="0" distL="114300" distR="114300">
            <wp:extent cx="5455285" cy="6314440"/>
            <wp:effectExtent l="0" t="0" r="1206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63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1150" cy="7171690"/>
            <wp:effectExtent l="0" t="0" r="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1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3995" cy="712470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53710" cy="7619365"/>
            <wp:effectExtent l="0" t="0" r="889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76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41950" cy="7389495"/>
            <wp:effectExtent l="0" t="0" r="635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C51EA">
      <w:r>
        <w:drawing>
          <wp:inline distT="0" distB="0" distL="114300" distR="114300">
            <wp:extent cx="5483860" cy="74453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74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70195" cy="7282815"/>
            <wp:effectExtent l="0" t="0" r="190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72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68620" cy="7232650"/>
            <wp:effectExtent l="0" t="0" r="1778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72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1130" cy="714375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2255" cy="7305675"/>
            <wp:effectExtent l="0" t="0" r="1079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0825" cy="7248525"/>
            <wp:effectExtent l="0" t="0" r="317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372735" cy="3311525"/>
            <wp:effectExtent l="0" t="0" r="1841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2YmRiNTc4NzMyODJmZDllNjFhMWI4ZDE1MGQzODQifQ=="/>
  </w:docVars>
  <w:rsids>
    <w:rsidRoot w:val="00000000"/>
    <w:rsid w:val="013D7771"/>
    <w:rsid w:val="0BEA1661"/>
    <w:rsid w:val="5AF9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2025-12-08T07:32:00Z</dcterms:created>
  <dc:creator>Administrator</dc:creator>
  <cp:lastModifiedBy>大鹏</cp:lastModifiedBy>
  <dcterms:modified xsi:type="dcterms:W3CDTF">2025-12-08T08:54:34Z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11640065F55B47D5A41B030AF3F003AD_12</vt:lpwstr>
  </property>
  <property fmtid="{D5CDD505-2E9C-101B-9397-08002B2CF9AE}" pid="4" name="KSOTemplateDocerSaveRecord">
    <vt:lpwstr>eyJoZGlkIjoiNTNmM2YzNzI2YzQ3MjJkMGVhMjI0ZmY0MTllNzI0NjAiLCJ1c2VySWQiOiI2NzgyNjk1MzcifQ==</vt:lpwstr>
  </property>
</Properties>
</file>