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outlineLvl w:val="0"/>
      </w:pPr>
      <w:bookmarkStart w:id="0" w:name="_Toc152621276"/>
      <w:r>
        <w:rPr>
          <w:rFonts w:hint="eastAsia" w:ascii="仿宋" w:hAnsi="仿宋" w:eastAsia="仿宋"/>
          <w:b/>
          <w:sz w:val="32"/>
          <w:szCs w:val="32"/>
        </w:rPr>
        <w:t>附件：</w:t>
      </w:r>
      <w:bookmarkEnd w:id="0"/>
      <w:r>
        <w:rPr>
          <w:rFonts w:hint="eastAsia" w:ascii="仿宋" w:hAnsi="仿宋" w:eastAsia="仿宋"/>
          <w:b/>
          <w:sz w:val="32"/>
          <w:szCs w:val="32"/>
        </w:rPr>
        <w:t>张仲景国医大学</w:t>
      </w:r>
      <w:bookmarkStart w:id="1" w:name="_GoBack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实验实训台等设施</w:t>
      </w:r>
      <w:r>
        <w:rPr>
          <w:rFonts w:hint="eastAsia" w:ascii="仿宋" w:hAnsi="仿宋" w:eastAsia="仿宋"/>
          <w:b/>
          <w:sz w:val="32"/>
          <w:szCs w:val="32"/>
        </w:rPr>
        <w:t>采购清单</w:t>
      </w:r>
      <w:bookmarkEnd w:id="1"/>
    </w:p>
    <w:tbl>
      <w:tblPr>
        <w:tblStyle w:val="40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131"/>
        <w:gridCol w:w="1073"/>
        <w:gridCol w:w="1465"/>
        <w:gridCol w:w="2031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1"/>
              <w:ind w:left="300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</w:rPr>
              <w:t>名称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1"/>
              <w:ind w:left="203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</w:rPr>
              <w:t>数量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1"/>
              <w:ind w:left="110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</w:rPr>
              <w:t>单位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94"/>
              <w:ind w:left="211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</w:rPr>
              <w:t>单价(元)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1"/>
              <w:ind w:left="180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预算金额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</w:rPr>
              <w:t>（元）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1"/>
              <w:ind w:left="336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中央台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1560.8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米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4700.00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7335760.00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边实验台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2799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2350.00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6577650.00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边实验台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144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2820.00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406080.00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药品柜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347600.00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标本柜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114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250800.00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30" w:line="220" w:lineRule="exact"/>
              <w:ind w:left="302" w:right="68" w:hanging="22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水盆+三口 龙头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594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ind w:left="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1950.00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1158300.00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滴水架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433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ind w:left="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194850.00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洗眼器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433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ind w:left="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368050.00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pStyle w:val="39"/>
              <w:spacing w:line="220" w:lineRule="exact"/>
              <w:ind w:right="2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中央台试剂 架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827.3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413650.00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钢制电源盒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4726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708900.00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电脑桌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177000.00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电脑桌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201600.00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电脑桌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176000.00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电脑桌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504000.00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器皿柜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232800.00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试剂架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11.6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5220.00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耗材柜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35200.00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货架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35200.00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货架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66000.00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更衣柜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2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万向排风罩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5"/>
              <w:ind w:left="4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5"/>
              <w:ind w:left="7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259200.00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5"/>
              <w:ind w:left="2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通风柜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1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19" w:line="220" w:lineRule="exact"/>
              <w:ind w:left="31" w:leftChars="0" w:right="2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天平台（十 万分之一）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96000.00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2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119" w:line="220" w:lineRule="exact"/>
              <w:ind w:right="2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桌上型排风 罩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256500.00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2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模型柜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123200.00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2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角柜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3360.00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147840.00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2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万向罩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ind w:left="4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ind w:left="7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ind w:left="2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纯水龙头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ind w:left="7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ind w:left="2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6" w:line="220" w:lineRule="exact"/>
              <w:ind w:right="68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小水盆+单 口龙头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ind w:left="4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ind w:left="7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1850.00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64750.00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/>
              <w:ind w:left="2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防爆柜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10825.00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21650.00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1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 w:line="22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细胞间（500平米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3000000.00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3000000.00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8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spacing w:before="80" w:line="22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合计：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23886000.00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9"/>
              <w:ind w:left="8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5"/>
      </w:pPr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527218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YzZmNGIyODhiMzEzNjNhMTY4YTQwODM1NTRmYWUifQ=="/>
  </w:docVars>
  <w:rsids>
    <w:rsidRoot w:val="00182D33"/>
    <w:rsid w:val="0000455C"/>
    <w:rsid w:val="00014D61"/>
    <w:rsid w:val="00022E9A"/>
    <w:rsid w:val="0003093F"/>
    <w:rsid w:val="00035052"/>
    <w:rsid w:val="000419DD"/>
    <w:rsid w:val="00045CC5"/>
    <w:rsid w:val="00076D26"/>
    <w:rsid w:val="0008700E"/>
    <w:rsid w:val="000933BC"/>
    <w:rsid w:val="000A7D59"/>
    <w:rsid w:val="000A7EE2"/>
    <w:rsid w:val="000B436E"/>
    <w:rsid w:val="000B5A5E"/>
    <w:rsid w:val="000B6CA2"/>
    <w:rsid w:val="000D2D6C"/>
    <w:rsid w:val="000E0A47"/>
    <w:rsid w:val="000E6937"/>
    <w:rsid w:val="000E7697"/>
    <w:rsid w:val="000F1847"/>
    <w:rsid w:val="000F346D"/>
    <w:rsid w:val="000F6FB4"/>
    <w:rsid w:val="001233BB"/>
    <w:rsid w:val="00131C85"/>
    <w:rsid w:val="0013634A"/>
    <w:rsid w:val="00154141"/>
    <w:rsid w:val="00161B17"/>
    <w:rsid w:val="00162F48"/>
    <w:rsid w:val="00167E79"/>
    <w:rsid w:val="00176AEA"/>
    <w:rsid w:val="0018047B"/>
    <w:rsid w:val="00182D33"/>
    <w:rsid w:val="00184B28"/>
    <w:rsid w:val="00190A14"/>
    <w:rsid w:val="001B4428"/>
    <w:rsid w:val="001C60ED"/>
    <w:rsid w:val="001C6571"/>
    <w:rsid w:val="001D31B1"/>
    <w:rsid w:val="001D5096"/>
    <w:rsid w:val="001D6004"/>
    <w:rsid w:val="00200488"/>
    <w:rsid w:val="00202474"/>
    <w:rsid w:val="00206353"/>
    <w:rsid w:val="0021346F"/>
    <w:rsid w:val="00216716"/>
    <w:rsid w:val="00230002"/>
    <w:rsid w:val="00242AA6"/>
    <w:rsid w:val="00253BE5"/>
    <w:rsid w:val="002623C6"/>
    <w:rsid w:val="00267AD4"/>
    <w:rsid w:val="002974FD"/>
    <w:rsid w:val="002A58BC"/>
    <w:rsid w:val="002C2B59"/>
    <w:rsid w:val="002C42DD"/>
    <w:rsid w:val="002C7C0C"/>
    <w:rsid w:val="002D408E"/>
    <w:rsid w:val="002F570C"/>
    <w:rsid w:val="00314946"/>
    <w:rsid w:val="00324324"/>
    <w:rsid w:val="0034695B"/>
    <w:rsid w:val="00347110"/>
    <w:rsid w:val="00353ABB"/>
    <w:rsid w:val="00365C71"/>
    <w:rsid w:val="003715D3"/>
    <w:rsid w:val="003D5BAA"/>
    <w:rsid w:val="003E2404"/>
    <w:rsid w:val="003E4FAF"/>
    <w:rsid w:val="003F3C74"/>
    <w:rsid w:val="004205B5"/>
    <w:rsid w:val="0042433D"/>
    <w:rsid w:val="00450E3B"/>
    <w:rsid w:val="00451775"/>
    <w:rsid w:val="0045493D"/>
    <w:rsid w:val="004554F3"/>
    <w:rsid w:val="00464CE2"/>
    <w:rsid w:val="00467D5C"/>
    <w:rsid w:val="00474BCD"/>
    <w:rsid w:val="00484B20"/>
    <w:rsid w:val="004A3E3F"/>
    <w:rsid w:val="004B660B"/>
    <w:rsid w:val="004B6A61"/>
    <w:rsid w:val="004B72CC"/>
    <w:rsid w:val="004B7749"/>
    <w:rsid w:val="004C3DFC"/>
    <w:rsid w:val="004C7E76"/>
    <w:rsid w:val="004D0740"/>
    <w:rsid w:val="004D47D1"/>
    <w:rsid w:val="004F0DD4"/>
    <w:rsid w:val="004F60E8"/>
    <w:rsid w:val="004F7D09"/>
    <w:rsid w:val="00502EA9"/>
    <w:rsid w:val="00513E0A"/>
    <w:rsid w:val="00522E23"/>
    <w:rsid w:val="00530DEE"/>
    <w:rsid w:val="005417D6"/>
    <w:rsid w:val="00550015"/>
    <w:rsid w:val="00551D63"/>
    <w:rsid w:val="005702CC"/>
    <w:rsid w:val="0058029E"/>
    <w:rsid w:val="00594E96"/>
    <w:rsid w:val="005A28DC"/>
    <w:rsid w:val="005A3C93"/>
    <w:rsid w:val="005D3784"/>
    <w:rsid w:val="005E1506"/>
    <w:rsid w:val="005E2630"/>
    <w:rsid w:val="005E54DE"/>
    <w:rsid w:val="005F3A03"/>
    <w:rsid w:val="005F5B8B"/>
    <w:rsid w:val="006079AF"/>
    <w:rsid w:val="00640CD7"/>
    <w:rsid w:val="00656590"/>
    <w:rsid w:val="00660998"/>
    <w:rsid w:val="0066536C"/>
    <w:rsid w:val="0067319D"/>
    <w:rsid w:val="00685572"/>
    <w:rsid w:val="006A6D9B"/>
    <w:rsid w:val="006D1394"/>
    <w:rsid w:val="006D45C0"/>
    <w:rsid w:val="006E1DA7"/>
    <w:rsid w:val="006E1F0F"/>
    <w:rsid w:val="006F7F47"/>
    <w:rsid w:val="007045B4"/>
    <w:rsid w:val="007052E1"/>
    <w:rsid w:val="00706E9C"/>
    <w:rsid w:val="00732C8E"/>
    <w:rsid w:val="00733B21"/>
    <w:rsid w:val="0074067D"/>
    <w:rsid w:val="007703D4"/>
    <w:rsid w:val="00776123"/>
    <w:rsid w:val="0079321F"/>
    <w:rsid w:val="007A5A60"/>
    <w:rsid w:val="007D0183"/>
    <w:rsid w:val="007E31B5"/>
    <w:rsid w:val="00805598"/>
    <w:rsid w:val="008146D7"/>
    <w:rsid w:val="0082060F"/>
    <w:rsid w:val="00821671"/>
    <w:rsid w:val="008229E1"/>
    <w:rsid w:val="00824B4D"/>
    <w:rsid w:val="008411A8"/>
    <w:rsid w:val="00875C6D"/>
    <w:rsid w:val="00886083"/>
    <w:rsid w:val="00892F06"/>
    <w:rsid w:val="008943CF"/>
    <w:rsid w:val="008A0885"/>
    <w:rsid w:val="008A1C27"/>
    <w:rsid w:val="008B04F0"/>
    <w:rsid w:val="008B5D04"/>
    <w:rsid w:val="008D5ADE"/>
    <w:rsid w:val="008E41FF"/>
    <w:rsid w:val="008F2049"/>
    <w:rsid w:val="008F5F5B"/>
    <w:rsid w:val="008F6292"/>
    <w:rsid w:val="008F798F"/>
    <w:rsid w:val="00906DBD"/>
    <w:rsid w:val="00910D65"/>
    <w:rsid w:val="00914A85"/>
    <w:rsid w:val="00917AFD"/>
    <w:rsid w:val="0092391C"/>
    <w:rsid w:val="009244F2"/>
    <w:rsid w:val="0093148F"/>
    <w:rsid w:val="00940547"/>
    <w:rsid w:val="00942B47"/>
    <w:rsid w:val="0095372C"/>
    <w:rsid w:val="009553C5"/>
    <w:rsid w:val="00961248"/>
    <w:rsid w:val="00962C02"/>
    <w:rsid w:val="009754A5"/>
    <w:rsid w:val="009845E6"/>
    <w:rsid w:val="009A5611"/>
    <w:rsid w:val="009A56D9"/>
    <w:rsid w:val="009A6CD3"/>
    <w:rsid w:val="009C077D"/>
    <w:rsid w:val="009C5F5D"/>
    <w:rsid w:val="009D115A"/>
    <w:rsid w:val="00A071B0"/>
    <w:rsid w:val="00A077E7"/>
    <w:rsid w:val="00A3654F"/>
    <w:rsid w:val="00A44155"/>
    <w:rsid w:val="00A55B71"/>
    <w:rsid w:val="00AA006C"/>
    <w:rsid w:val="00AB23B3"/>
    <w:rsid w:val="00AD534A"/>
    <w:rsid w:val="00AD55C2"/>
    <w:rsid w:val="00AE2CB6"/>
    <w:rsid w:val="00B007C4"/>
    <w:rsid w:val="00B25505"/>
    <w:rsid w:val="00B37EE4"/>
    <w:rsid w:val="00B53AFD"/>
    <w:rsid w:val="00B66362"/>
    <w:rsid w:val="00B86C4A"/>
    <w:rsid w:val="00B926F7"/>
    <w:rsid w:val="00BA1B22"/>
    <w:rsid w:val="00BA4A20"/>
    <w:rsid w:val="00BA5EF9"/>
    <w:rsid w:val="00BA646F"/>
    <w:rsid w:val="00BB7B25"/>
    <w:rsid w:val="00BC3E44"/>
    <w:rsid w:val="00BD5E29"/>
    <w:rsid w:val="00C212AB"/>
    <w:rsid w:val="00C3470E"/>
    <w:rsid w:val="00C4358F"/>
    <w:rsid w:val="00C50C18"/>
    <w:rsid w:val="00C632FD"/>
    <w:rsid w:val="00C66160"/>
    <w:rsid w:val="00C71225"/>
    <w:rsid w:val="00C777D6"/>
    <w:rsid w:val="00C976D0"/>
    <w:rsid w:val="00CB1152"/>
    <w:rsid w:val="00CE7420"/>
    <w:rsid w:val="00D12C54"/>
    <w:rsid w:val="00D13B0A"/>
    <w:rsid w:val="00D17B40"/>
    <w:rsid w:val="00D218B9"/>
    <w:rsid w:val="00D443BD"/>
    <w:rsid w:val="00D53E0D"/>
    <w:rsid w:val="00D5621D"/>
    <w:rsid w:val="00D621F2"/>
    <w:rsid w:val="00DC1013"/>
    <w:rsid w:val="00DC6AD9"/>
    <w:rsid w:val="00DE2B8B"/>
    <w:rsid w:val="00DE4E26"/>
    <w:rsid w:val="00DF305F"/>
    <w:rsid w:val="00E05006"/>
    <w:rsid w:val="00E16DF2"/>
    <w:rsid w:val="00E23E66"/>
    <w:rsid w:val="00E31554"/>
    <w:rsid w:val="00E53DA5"/>
    <w:rsid w:val="00E65DEB"/>
    <w:rsid w:val="00E66F0B"/>
    <w:rsid w:val="00E757B9"/>
    <w:rsid w:val="00E77ECA"/>
    <w:rsid w:val="00E80E67"/>
    <w:rsid w:val="00E83D77"/>
    <w:rsid w:val="00EB2E19"/>
    <w:rsid w:val="00EB6F43"/>
    <w:rsid w:val="00EF69BE"/>
    <w:rsid w:val="00F004E3"/>
    <w:rsid w:val="00F12DD2"/>
    <w:rsid w:val="00F21E53"/>
    <w:rsid w:val="00F24BB9"/>
    <w:rsid w:val="00F34A57"/>
    <w:rsid w:val="00F41863"/>
    <w:rsid w:val="00F4769F"/>
    <w:rsid w:val="00F6160C"/>
    <w:rsid w:val="00F8286F"/>
    <w:rsid w:val="00FB1E41"/>
    <w:rsid w:val="00FB661A"/>
    <w:rsid w:val="00FE3DCF"/>
    <w:rsid w:val="00FE4C1C"/>
    <w:rsid w:val="00FF4B36"/>
    <w:rsid w:val="02FB6980"/>
    <w:rsid w:val="05174625"/>
    <w:rsid w:val="056540BB"/>
    <w:rsid w:val="071F087A"/>
    <w:rsid w:val="072D2CB4"/>
    <w:rsid w:val="07A77BE1"/>
    <w:rsid w:val="0A002F85"/>
    <w:rsid w:val="0ABC1BE4"/>
    <w:rsid w:val="0C3243AA"/>
    <w:rsid w:val="0C5E648C"/>
    <w:rsid w:val="0CA03028"/>
    <w:rsid w:val="0CEA1BEB"/>
    <w:rsid w:val="0EA71FD2"/>
    <w:rsid w:val="1026575A"/>
    <w:rsid w:val="112B566B"/>
    <w:rsid w:val="1144498A"/>
    <w:rsid w:val="15C83EE1"/>
    <w:rsid w:val="166228F4"/>
    <w:rsid w:val="177E3C86"/>
    <w:rsid w:val="18780F65"/>
    <w:rsid w:val="18A50410"/>
    <w:rsid w:val="1A8D517A"/>
    <w:rsid w:val="1D2A47C5"/>
    <w:rsid w:val="1D4743F6"/>
    <w:rsid w:val="1E415E10"/>
    <w:rsid w:val="1ED03650"/>
    <w:rsid w:val="1FA93506"/>
    <w:rsid w:val="1FF001BE"/>
    <w:rsid w:val="228C49EC"/>
    <w:rsid w:val="22F20C68"/>
    <w:rsid w:val="27F966C7"/>
    <w:rsid w:val="2969023B"/>
    <w:rsid w:val="29F745EB"/>
    <w:rsid w:val="2B640E0B"/>
    <w:rsid w:val="2C800E59"/>
    <w:rsid w:val="309A747D"/>
    <w:rsid w:val="30E16239"/>
    <w:rsid w:val="39814949"/>
    <w:rsid w:val="3A033985"/>
    <w:rsid w:val="3BB634E7"/>
    <w:rsid w:val="3C6C45C5"/>
    <w:rsid w:val="3CD23E8F"/>
    <w:rsid w:val="3D855EE6"/>
    <w:rsid w:val="3DA420EB"/>
    <w:rsid w:val="3F423B2D"/>
    <w:rsid w:val="3F8D1CC0"/>
    <w:rsid w:val="4051264B"/>
    <w:rsid w:val="43141960"/>
    <w:rsid w:val="431E0AAA"/>
    <w:rsid w:val="437E2218"/>
    <w:rsid w:val="46C56EB6"/>
    <w:rsid w:val="48230AA1"/>
    <w:rsid w:val="4AAF736C"/>
    <w:rsid w:val="4E902D0E"/>
    <w:rsid w:val="4EC234B4"/>
    <w:rsid w:val="4F10193F"/>
    <w:rsid w:val="4F7C74E7"/>
    <w:rsid w:val="4FCE40DF"/>
    <w:rsid w:val="5125171F"/>
    <w:rsid w:val="51E9415E"/>
    <w:rsid w:val="52B61458"/>
    <w:rsid w:val="5AA72B06"/>
    <w:rsid w:val="5AEE10B9"/>
    <w:rsid w:val="5F1C2C8B"/>
    <w:rsid w:val="5FF45ED0"/>
    <w:rsid w:val="602326B9"/>
    <w:rsid w:val="635F28CC"/>
    <w:rsid w:val="63FA6B5C"/>
    <w:rsid w:val="64FF4D52"/>
    <w:rsid w:val="65504B55"/>
    <w:rsid w:val="65811744"/>
    <w:rsid w:val="65875F84"/>
    <w:rsid w:val="68160E9F"/>
    <w:rsid w:val="6A8520F6"/>
    <w:rsid w:val="6F2D1062"/>
    <w:rsid w:val="71493A78"/>
    <w:rsid w:val="734248B6"/>
    <w:rsid w:val="75F577C5"/>
    <w:rsid w:val="77271E4D"/>
    <w:rsid w:val="7ABA2160"/>
    <w:rsid w:val="7C967E8C"/>
    <w:rsid w:val="7D9E4E39"/>
    <w:rsid w:val="7DB363EF"/>
    <w:rsid w:val="7F6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2"/>
    <w:semiHidden/>
    <w:qFormat/>
    <w:uiPriority w:val="0"/>
    <w:pPr>
      <w:widowControl w:val="0"/>
      <w:adjustRightInd/>
      <w:snapToGrid/>
      <w:spacing w:after="0"/>
    </w:pPr>
    <w:rPr>
      <w:rFonts w:ascii="Times New Roman" w:hAnsi="Times New Roman" w:eastAsia="宋体"/>
      <w:kern w:val="2"/>
      <w:sz w:val="21"/>
      <w:szCs w:val="20"/>
    </w:rPr>
  </w:style>
  <w:style w:type="paragraph" w:styleId="5">
    <w:name w:val="Body Text"/>
    <w:basedOn w:val="1"/>
    <w:link w:val="21"/>
    <w:unhideWhenUsed/>
    <w:qFormat/>
    <w:uiPriority w:val="99"/>
    <w:pPr>
      <w:spacing w:after="120"/>
    </w:pPr>
  </w:style>
  <w:style w:type="paragraph" w:styleId="6">
    <w:name w:val="Body Text Indent"/>
    <w:basedOn w:val="1"/>
    <w:link w:val="27"/>
    <w:semiHidden/>
    <w:unhideWhenUsed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unhideWhenUsed/>
    <w:qFormat/>
    <w:uiPriority w:val="39"/>
    <w:pPr>
      <w:adjustRightInd/>
      <w:snapToGrid/>
      <w:spacing w:after="100" w:line="259" w:lineRule="auto"/>
      <w:ind w:left="440"/>
    </w:pPr>
    <w:rPr>
      <w:rFonts w:asciiTheme="minorHAnsi" w:hAnsiTheme="minorHAnsi" w:eastAsiaTheme="minorEastAsia"/>
    </w:rPr>
  </w:style>
  <w:style w:type="paragraph" w:styleId="8">
    <w:name w:val="Balloon Text"/>
    <w:basedOn w:val="1"/>
    <w:link w:val="33"/>
    <w:semiHidden/>
    <w:unhideWhenUsed/>
    <w:qFormat/>
    <w:uiPriority w:val="99"/>
    <w:pPr>
      <w:spacing w:after="0"/>
    </w:pPr>
    <w:rPr>
      <w:rFonts w:cstheme="minorBidi"/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adjustRightInd/>
      <w:snapToGrid/>
      <w:spacing w:after="100" w:line="360" w:lineRule="auto"/>
      <w:jc w:val="center"/>
    </w:pPr>
    <w:rPr>
      <w:rFonts w:asciiTheme="minorHAnsi" w:hAnsiTheme="minorHAnsi" w:eastAsiaTheme="minorEastAsia"/>
      <w:sz w:val="36"/>
    </w:rPr>
  </w:style>
  <w:style w:type="paragraph" w:styleId="12">
    <w:name w:val="toc 2"/>
    <w:basedOn w:val="1"/>
    <w:next w:val="1"/>
    <w:unhideWhenUsed/>
    <w:qFormat/>
    <w:uiPriority w:val="39"/>
    <w:pPr>
      <w:adjustRightInd/>
      <w:snapToGrid/>
      <w:spacing w:after="100" w:line="259" w:lineRule="auto"/>
      <w:ind w:left="220"/>
    </w:pPr>
    <w:rPr>
      <w:rFonts w:asciiTheme="minorHAnsi" w:hAnsiTheme="minorHAnsi" w:eastAsiaTheme="minorEastAsia"/>
    </w:rPr>
  </w:style>
  <w:style w:type="paragraph" w:styleId="13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4">
    <w:name w:val="Body Text First Indent"/>
    <w:basedOn w:val="5"/>
    <w:next w:val="1"/>
    <w:link w:val="29"/>
    <w:qFormat/>
    <w:uiPriority w:val="0"/>
    <w:pPr>
      <w:tabs>
        <w:tab w:val="center" w:pos="4252"/>
        <w:tab w:val="right" w:pos="8504"/>
      </w:tabs>
      <w:ind w:firstLine="420" w:firstLineChars="100"/>
    </w:pPr>
    <w:rPr>
      <w:rFonts w:cstheme="minorBidi"/>
      <w:sz w:val="24"/>
      <w:szCs w:val="24"/>
    </w:rPr>
  </w:style>
  <w:style w:type="paragraph" w:styleId="15">
    <w:name w:val="Body Text First Indent 2"/>
    <w:basedOn w:val="6"/>
    <w:next w:val="5"/>
    <w:link w:val="28"/>
    <w:qFormat/>
    <w:uiPriority w:val="0"/>
    <w:pPr>
      <w:spacing w:after="200"/>
      <w:ind w:firstLine="420" w:firstLineChars="200"/>
    </w:pPr>
    <w:rPr>
      <w:rFonts w:ascii="Calibri" w:hAnsi="Calibri" w:cstheme="minorBidi"/>
      <w:sz w:val="28"/>
    </w:rPr>
  </w:style>
  <w:style w:type="table" w:styleId="17">
    <w:name w:val="Table Grid"/>
    <w:basedOn w:val="16"/>
    <w:qFormat/>
    <w:uiPriority w:val="3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正文文本 字符"/>
    <w:basedOn w:val="18"/>
    <w:link w:val="5"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22">
    <w:name w:val="标题 1 字符"/>
    <w:basedOn w:val="1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4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9"/>
    <w:qFormat/>
    <w:uiPriority w:val="99"/>
    <w:rPr>
      <w:sz w:val="18"/>
      <w:szCs w:val="18"/>
    </w:rPr>
  </w:style>
  <w:style w:type="paragraph" w:customStyle="1" w:styleId="26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正文文本缩进 字符"/>
    <w:basedOn w:val="18"/>
    <w:link w:val="6"/>
    <w:semiHidden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28">
    <w:name w:val="正文文本首行缩进 2 字符"/>
    <w:basedOn w:val="27"/>
    <w:link w:val="15"/>
    <w:qFormat/>
    <w:uiPriority w:val="0"/>
    <w:rPr>
      <w:rFonts w:ascii="Calibri" w:hAnsi="Calibri" w:eastAsia="微软雅黑" w:cs="Times New Roman"/>
      <w:kern w:val="0"/>
      <w:sz w:val="28"/>
    </w:rPr>
  </w:style>
  <w:style w:type="character" w:customStyle="1" w:styleId="29">
    <w:name w:val="正文文本首行缩进 字符"/>
    <w:basedOn w:val="21"/>
    <w:link w:val="14"/>
    <w:qFormat/>
    <w:uiPriority w:val="0"/>
    <w:rPr>
      <w:rFonts w:ascii="Tahoma" w:hAnsi="Tahoma" w:eastAsia="微软雅黑" w:cs="Times New Roman"/>
      <w:kern w:val="0"/>
      <w:sz w:val="24"/>
      <w:szCs w:val="24"/>
    </w:rPr>
  </w:style>
  <w:style w:type="paragraph" w:customStyle="1" w:styleId="30">
    <w:name w:val="p-x-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1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32">
    <w:name w:val="批注文字 字符"/>
    <w:basedOn w:val="18"/>
    <w:link w:val="4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3">
    <w:name w:val="批注框文本 字符"/>
    <w:basedOn w:val="18"/>
    <w:link w:val="8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34">
    <w:name w:val="font11"/>
    <w:basedOn w:val="1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5">
    <w:name w:val="font2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3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customStyle="1" w:styleId="37">
    <w:name w:val="TOC 标题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8">
    <w:name w:val="font3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39">
    <w:name w:val="Table Paragraph"/>
    <w:basedOn w:val="1"/>
    <w:qFormat/>
    <w:uiPriority w:val="1"/>
  </w:style>
  <w:style w:type="table" w:customStyle="1" w:styleId="4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ACA4-AEA9-4971-A695-C225C7367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1660</Words>
  <Characters>9465</Characters>
  <Lines>78</Lines>
  <Paragraphs>22</Paragraphs>
  <TotalTime>3</TotalTime>
  <ScaleCrop>false</ScaleCrop>
  <LinksUpToDate>false</LinksUpToDate>
  <CharactersWithSpaces>11103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2023-12-06T02:48:00Z</dcterms:created>
  <dc:creator>Administrator</dc:creator>
  <cp:lastModifiedBy>WPS_1525017776</cp:lastModifiedBy>
  <cp:lastPrinted>2023-12-04T14:32:00Z</cp:lastPrinted>
  <dcterms:modified xsi:type="dcterms:W3CDTF">2023-12-07T03:48:14Z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A5A75946D6B24836AF570FAC6E4F33C3_13</vt:lpwstr>
  </property>
</Properties>
</file>